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CBFF4" w14:textId="6AA2FE4B" w:rsidR="00313648" w:rsidRPr="00313648" w:rsidRDefault="00313648">
      <w:pPr>
        <w:rPr>
          <w:rFonts w:ascii="Times New Roman" w:hAnsi="Times New Roman" w:cs="Times New Roman"/>
        </w:rPr>
      </w:pPr>
      <w:r w:rsidRPr="00313648">
        <w:rPr>
          <w:rFonts w:ascii="Times New Roman" w:hAnsi="Times New Roman" w:cs="Times New Roman"/>
        </w:rPr>
        <w:t>10.8.1</w:t>
      </w:r>
    </w:p>
    <w:tbl>
      <w:tblPr>
        <w:tblW w:w="21600" w:type="dxa"/>
        <w:tblInd w:w="58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0"/>
      </w:tblGrid>
      <w:tr w:rsidR="00984ED2" w:rsidRPr="00984ED2" w14:paraId="44706655" w14:textId="77777777" w:rsidTr="00313648">
        <w:tc>
          <w:tcPr>
            <w:tcW w:w="2160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A05B45" w14:textId="77777777" w:rsidR="00984ED2" w:rsidRPr="00984ED2" w:rsidRDefault="00984ED2" w:rsidP="00313648">
            <w:pPr>
              <w:spacing w:after="2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4E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</w:p>
          <w:p w14:paraId="0FDA4AB3" w14:textId="77777777" w:rsidR="00984ED2" w:rsidRPr="00984ED2" w:rsidRDefault="00984ED2" w:rsidP="00984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4E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Регламенту административной процедуры,</w:t>
            </w:r>
            <w:r w:rsidRPr="00984E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осуществляемой в отношении субъектов</w:t>
            </w:r>
            <w:r w:rsidRPr="00984E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хозяйствования, по подпункту 10.8.1</w:t>
            </w:r>
            <w:r w:rsidRPr="00984E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«Получение согласования решения</w:t>
            </w:r>
            <w:r w:rsidRPr="00984E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 формировании студенческого отряда»</w:t>
            </w:r>
          </w:p>
        </w:tc>
      </w:tr>
    </w:tbl>
    <w:p w14:paraId="2712924A" w14:textId="77777777" w:rsidR="00984ED2" w:rsidRPr="00984ED2" w:rsidRDefault="00984ED2" w:rsidP="00984E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E82D855" w14:textId="29F09BA0" w:rsidR="00984ED2" w:rsidRPr="00984ED2" w:rsidRDefault="00984ED2" w:rsidP="00984E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A0EB50C" w14:textId="77777777" w:rsidR="00313648" w:rsidRDefault="00313648" w:rsidP="00984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99C512A" w14:textId="77777777" w:rsidR="00313648" w:rsidRDefault="00313648" w:rsidP="00984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CB1F83D" w14:textId="0E8F1555" w:rsidR="00984ED2" w:rsidRDefault="00984ED2" w:rsidP="00984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84E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984E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 согласовании решения о формировании студенческого отряда</w:t>
      </w:r>
    </w:p>
    <w:p w14:paraId="223206F1" w14:textId="77777777" w:rsidR="000F4087" w:rsidRPr="00984ED2" w:rsidRDefault="000F4087" w:rsidP="00984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28D2150" w14:textId="77777777" w:rsidR="00984ED2" w:rsidRPr="00984ED2" w:rsidRDefault="00984ED2" w:rsidP="00984E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Направляющая организация (учреждение образования, общественное объединение «Белорусский республиканский союз молодежи» и его организационные структуры, наделенные правами юридического лица, другие молодежные общественные объединения) ________________________________________________________________</w:t>
      </w:r>
    </w:p>
    <w:p w14:paraId="5B43DC24" w14:textId="77777777" w:rsidR="00984ED2" w:rsidRPr="00984ED2" w:rsidRDefault="00984ED2" w:rsidP="00984ED2">
      <w:pPr>
        <w:spacing w:after="0" w:line="240" w:lineRule="auto"/>
        <w:ind w:left="145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(наименование)</w:t>
      </w:r>
    </w:p>
    <w:p w14:paraId="5561485D" w14:textId="77777777" w:rsidR="00984ED2" w:rsidRPr="00984ED2" w:rsidRDefault="00984ED2" w:rsidP="0098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просит согласовать решение о формировании студенческого отряда ___________________</w:t>
      </w:r>
    </w:p>
    <w:p w14:paraId="1021F839" w14:textId="77777777" w:rsidR="00984ED2" w:rsidRPr="00984ED2" w:rsidRDefault="00984ED2" w:rsidP="00984ED2">
      <w:pPr>
        <w:spacing w:after="0" w:line="240" w:lineRule="auto"/>
        <w:ind w:left="701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(название отряда)</w:t>
      </w:r>
    </w:p>
    <w:p w14:paraId="023C4D6C" w14:textId="77777777" w:rsidR="00984ED2" w:rsidRPr="00984ED2" w:rsidRDefault="00984ED2" w:rsidP="0098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5E72C9E0" w14:textId="77777777" w:rsidR="00984ED2" w:rsidRPr="00984ED2" w:rsidRDefault="00984ED2" w:rsidP="0098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(области) _____________________________________________________________</w:t>
      </w:r>
    </w:p>
    <w:p w14:paraId="74B78591" w14:textId="77777777" w:rsidR="00984ED2" w:rsidRPr="00984ED2" w:rsidRDefault="00984ED2" w:rsidP="0098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 трудоустройства в _________________________________________________________</w:t>
      </w:r>
    </w:p>
    <w:p w14:paraId="3F8C11CC" w14:textId="77777777" w:rsidR="00984ED2" w:rsidRPr="00984ED2" w:rsidRDefault="00984ED2" w:rsidP="00984ED2">
      <w:pPr>
        <w:spacing w:after="0" w:line="240" w:lineRule="auto"/>
        <w:ind w:left="233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(место деятельности студенческого отряда)</w:t>
      </w:r>
    </w:p>
    <w:p w14:paraId="7B939E57" w14:textId="77777777" w:rsidR="00984ED2" w:rsidRPr="00984ED2" w:rsidRDefault="00984ED2" w:rsidP="0098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 с _________ по ________ 20____ г.</w:t>
      </w:r>
    </w:p>
    <w:p w14:paraId="692E6AA3" w14:textId="77777777" w:rsidR="00984ED2" w:rsidRPr="00984ED2" w:rsidRDefault="00984ED2" w:rsidP="0098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количестве ________ человек.</w:t>
      </w:r>
    </w:p>
    <w:p w14:paraId="34BDD2F2" w14:textId="77777777" w:rsidR="00984ED2" w:rsidRPr="00984ED2" w:rsidRDefault="00984ED2" w:rsidP="0098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21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7"/>
        <w:gridCol w:w="2266"/>
        <w:gridCol w:w="8277"/>
      </w:tblGrid>
      <w:tr w:rsidR="00984ED2" w:rsidRPr="00984ED2" w14:paraId="6EDC01B4" w14:textId="77777777" w:rsidTr="00984ED2">
        <w:trPr>
          <w:trHeight w:val="240"/>
        </w:trPr>
        <w:tc>
          <w:tcPr>
            <w:tcW w:w="1797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525EAF" w14:textId="77777777" w:rsidR="00984ED2" w:rsidRPr="00984ED2" w:rsidRDefault="00984ED2" w:rsidP="00984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___________________________</w:t>
            </w:r>
          </w:p>
        </w:tc>
        <w:tc>
          <w:tcPr>
            <w:tcW w:w="4219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075870" w14:textId="77777777" w:rsidR="00984ED2" w:rsidRPr="00984ED2" w:rsidRDefault="00984ED2" w:rsidP="00984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4E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D873B7" w14:textId="77777777" w:rsidR="00984ED2" w:rsidRPr="00984ED2" w:rsidRDefault="00984ED2" w:rsidP="00984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984ED2" w:rsidRPr="00984ED2" w14:paraId="71BC353E" w14:textId="77777777" w:rsidTr="00984ED2">
        <w:trPr>
          <w:trHeight w:val="240"/>
        </w:trPr>
        <w:tc>
          <w:tcPr>
            <w:tcW w:w="1797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A5626" w14:textId="77777777" w:rsidR="00984ED2" w:rsidRPr="00984ED2" w:rsidRDefault="00984ED2" w:rsidP="00984ED2">
            <w:pPr>
              <w:spacing w:after="0" w:line="240" w:lineRule="auto"/>
              <w:ind w:left="127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4E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 служащего, подпись)</w:t>
            </w:r>
          </w:p>
        </w:tc>
        <w:tc>
          <w:tcPr>
            <w:tcW w:w="4219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797BE" w14:textId="77777777" w:rsidR="00984ED2" w:rsidRPr="00984ED2" w:rsidRDefault="00984ED2" w:rsidP="00984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4E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5526BF" w14:textId="77777777" w:rsidR="00984ED2" w:rsidRPr="00984ED2" w:rsidRDefault="00984ED2" w:rsidP="00984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4E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14:paraId="5C536CC7" w14:textId="77777777" w:rsidR="00984ED2" w:rsidRPr="00984ED2" w:rsidRDefault="00984ED2" w:rsidP="00984ED2">
      <w:pPr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  <w:r w:rsidRPr="00984ED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</w:p>
    <w:p w14:paraId="078105CF" w14:textId="77777777" w:rsidR="00984ED2" w:rsidRPr="00984ED2" w:rsidRDefault="00984ED2" w:rsidP="00984E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7BC87ECF" w14:textId="77777777" w:rsidR="00984ED2" w:rsidRPr="00984ED2" w:rsidRDefault="00984ED2" w:rsidP="0098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</w:t>
      </w:r>
    </w:p>
    <w:p w14:paraId="55B5B645" w14:textId="77777777" w:rsidR="00984ED2" w:rsidRPr="00984ED2" w:rsidRDefault="00984ED2" w:rsidP="00984E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ED2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</w:t>
      </w:r>
      <w:r w:rsidRPr="00984E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За исключением субъектов хозяйствования, имеющих в соответствии с законодательными актами право не использовать печать.</w:t>
      </w:r>
    </w:p>
    <w:p w14:paraId="13018479" w14:textId="0CE2855D" w:rsidR="003077DA" w:rsidRDefault="00984ED2" w:rsidP="00984ED2">
      <w:r w:rsidRPr="00984E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30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2B8"/>
    <w:rsid w:val="000F4087"/>
    <w:rsid w:val="003077DA"/>
    <w:rsid w:val="00313648"/>
    <w:rsid w:val="004312B8"/>
    <w:rsid w:val="0098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92B31"/>
  <w15:chartTrackingRefBased/>
  <w15:docId w15:val="{183AD17A-F3E0-4532-810A-DFB021B0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5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Sychevnik</dc:creator>
  <cp:keywords/>
  <dc:description/>
  <cp:lastModifiedBy>Kaskevich</cp:lastModifiedBy>
  <cp:revision>3</cp:revision>
  <dcterms:created xsi:type="dcterms:W3CDTF">2024-09-09T07:36:00Z</dcterms:created>
  <dcterms:modified xsi:type="dcterms:W3CDTF">2024-09-12T05:54:00Z</dcterms:modified>
</cp:coreProperties>
</file>